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992AD" w14:textId="77777777" w:rsidR="0002058B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553667">
        <w:rPr>
          <w:rFonts w:ascii="Comic Sans MS" w:eastAsia="Comic Sans MS" w:hAnsi="Comic Sans MS" w:cs="Comic Sans MS"/>
        </w:rPr>
        <w:t>8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 xml:space="preserve">Mental Maths skills and </w:t>
      </w:r>
      <w:r w:rsidR="00553667">
        <w:rPr>
          <w:rFonts w:ascii="Comic Sans MS" w:eastAsia="Comic Sans MS" w:hAnsi="Comic Sans MS" w:cs="Comic Sans MS"/>
        </w:rPr>
        <w:t>Shape</w:t>
      </w:r>
    </w:p>
    <w:p w14:paraId="5628946F" w14:textId="2046483F" w:rsidR="00CA08AF" w:rsidRPr="0002058B" w:rsidRDefault="00DC18AD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link:</w:t>
      </w:r>
      <w:r w:rsidR="00553667">
        <w:rPr>
          <w:rFonts w:ascii="Comic Sans MS" w:eastAsia="Comic Sans MS" w:hAnsi="Comic Sans MS" w:cs="Comic Sans MS"/>
        </w:rPr>
        <w:t xml:space="preserve"> </w:t>
      </w:r>
      <w:bookmarkStart w:id="0" w:name="_Hlk41473589"/>
      <w:r w:rsidR="00553667">
        <w:rPr>
          <w:rFonts w:ascii="Comic Sans MS" w:eastAsia="Comic Sans MS" w:hAnsi="Comic Sans MS" w:cs="Comic Sans MS"/>
        </w:rPr>
        <w:t xml:space="preserve">Shape Shop - gather items of different shapes.  </w:t>
      </w:r>
      <w:r w:rsidR="004550BC">
        <w:rPr>
          <w:rFonts w:ascii="Comic Sans MS" w:eastAsia="Comic Sans MS" w:hAnsi="Comic Sans MS" w:cs="Comic Sans MS"/>
        </w:rPr>
        <w:t>The ‘cu</w:t>
      </w:r>
      <w:r w:rsidR="00553667">
        <w:rPr>
          <w:rFonts w:ascii="Comic Sans MS" w:eastAsia="Comic Sans MS" w:hAnsi="Comic Sans MS" w:cs="Comic Sans MS"/>
        </w:rPr>
        <w:t>stomer</w:t>
      </w:r>
      <w:r w:rsidR="004550BC">
        <w:rPr>
          <w:rFonts w:ascii="Comic Sans MS" w:eastAsia="Comic Sans MS" w:hAnsi="Comic Sans MS" w:cs="Comic Sans MS"/>
        </w:rPr>
        <w:t>’</w:t>
      </w:r>
      <w:r w:rsidR="00553667">
        <w:rPr>
          <w:rFonts w:ascii="Comic Sans MS" w:eastAsia="Comic Sans MS" w:hAnsi="Comic Sans MS" w:cs="Comic Sans MS"/>
        </w:rPr>
        <w:t xml:space="preserve"> pretends to phone and ask for a shape</w:t>
      </w:r>
      <w:r w:rsidR="009A120B">
        <w:rPr>
          <w:rFonts w:ascii="Comic Sans MS" w:eastAsia="Comic Sans MS" w:hAnsi="Comic Sans MS" w:cs="Comic Sans MS"/>
        </w:rPr>
        <w:t>,</w:t>
      </w:r>
      <w:r w:rsidR="00553667">
        <w:rPr>
          <w:rFonts w:ascii="Comic Sans MS" w:eastAsia="Comic Sans MS" w:hAnsi="Comic Sans MS" w:cs="Comic Sans MS"/>
        </w:rPr>
        <w:t xml:space="preserve"> and child </w:t>
      </w:r>
      <w:r w:rsidR="0002058B">
        <w:rPr>
          <w:rFonts w:ascii="Comic Sans MS" w:eastAsia="Comic Sans MS" w:hAnsi="Comic Sans MS" w:cs="Comic Sans MS"/>
        </w:rPr>
        <w:t xml:space="preserve">identifies and </w:t>
      </w:r>
      <w:r w:rsidR="00553667">
        <w:rPr>
          <w:rFonts w:ascii="Comic Sans MS" w:eastAsia="Comic Sans MS" w:hAnsi="Comic Sans MS" w:cs="Comic Sans MS"/>
        </w:rPr>
        <w:t>collect</w:t>
      </w:r>
      <w:r w:rsidR="0002058B">
        <w:rPr>
          <w:rFonts w:ascii="Comic Sans MS" w:eastAsia="Comic Sans MS" w:hAnsi="Comic Sans MS" w:cs="Comic Sans MS"/>
        </w:rPr>
        <w:t>s</w:t>
      </w:r>
      <w:r w:rsidR="00553667">
        <w:rPr>
          <w:rFonts w:ascii="Comic Sans MS" w:eastAsia="Comic Sans MS" w:hAnsi="Comic Sans MS" w:cs="Comic Sans MS"/>
        </w:rPr>
        <w:t xml:space="preserve"> correct shape.</w:t>
      </w:r>
    </w:p>
    <w:bookmarkEnd w:id="0"/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24CE16EC" w14:textId="77777777" w:rsidR="00E75587" w:rsidRDefault="00E75587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39D5E20" w14:textId="0CD00EA2" w:rsidR="00C71B13" w:rsidRPr="00A37E53" w:rsidRDefault="00C71B13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Draw a number</w:t>
            </w:r>
            <w:r w:rsidR="00A37E53"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line to show 0-10</w:t>
            </w:r>
            <w:r w:rsidR="00A37E53"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  <w:p w14:paraId="5FEBDA57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4F74F835" w14:textId="2F91E96A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Adult thinks of a number within this range and gives child clues for them to identify it for example</w:t>
            </w:r>
            <w:r w:rsidR="009A120B">
              <w:rPr>
                <w:rFonts w:ascii="Comic Sans MS" w:hAnsi="Comic Sans MS"/>
                <w:sz w:val="24"/>
                <w:szCs w:val="24"/>
              </w:rPr>
              <w:t>:</w:t>
            </w:r>
          </w:p>
          <w:p w14:paraId="0BB447F3" w14:textId="77777777" w:rsidR="009A120B" w:rsidRDefault="009A120B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504F8321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bigger than…………</w:t>
            </w:r>
          </w:p>
          <w:p w14:paraId="3EBF3192" w14:textId="0EA253CB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2 less than……….</w:t>
            </w:r>
          </w:p>
          <w:p w14:paraId="43FE2470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the same as 2+2……….</w:t>
            </w:r>
          </w:p>
          <w:p w14:paraId="20B5B6E7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4 less than 6…</w:t>
            </w:r>
            <w:proofErr w:type="gramStart"/>
            <w:r>
              <w:rPr>
                <w:rFonts w:ascii="Comic Sans MS" w:hAnsi="Comic Sans MS"/>
                <w:sz w:val="24"/>
                <w:szCs w:val="24"/>
              </w:rPr>
              <w:t>…..</w:t>
            </w:r>
            <w:proofErr w:type="gramEnd"/>
          </w:p>
          <w:p w14:paraId="23AC6CB9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76367ED3" w:rsidR="00A37E53" w:rsidRPr="00C71B13" w:rsidRDefault="00A37E53" w:rsidP="00A37E53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036C2F8" w:rsidR="00D34D5E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Dotty 6</w:t>
            </w:r>
          </w:p>
          <w:p w14:paraId="7FE29B4D" w14:textId="336CD8E0" w:rsidR="00CD5048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1C8E59C" w14:textId="3F746B14" w:rsidR="00CD5048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 children will be familiar with this game but </w:t>
            </w:r>
            <w:r w:rsidR="00E75587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follow this link for guidance.  The grid you will see can be drawn.</w:t>
            </w:r>
          </w:p>
          <w:p w14:paraId="19AAA8DE" w14:textId="431D1D92" w:rsidR="00E75587" w:rsidRDefault="00E7558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4F044A79" w14:textId="53D3675B" w:rsidR="00E75587" w:rsidRDefault="00655F0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6" w:history="1">
              <w:r w:rsidR="00E75587" w:rsidRPr="00E75587">
                <w:rPr>
                  <w:color w:val="0000FF"/>
                  <w:u w:val="single"/>
                </w:rPr>
                <w:t>https://nrich.maths.org/7337</w:t>
              </w:r>
            </w:hyperlink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DEEAF6" w:themeFill="accent1" w:themeFillTint="33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0DA94A0B" w14:textId="57344F38" w:rsidR="00E75587" w:rsidRPr="00E75587" w:rsidRDefault="00E75587" w:rsidP="00E755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E7558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Two Dice</w:t>
            </w:r>
          </w:p>
          <w:p w14:paraId="5905E1FC" w14:textId="77777777" w:rsidR="00E75587" w:rsidRPr="00E75587" w:rsidRDefault="00E75587" w:rsidP="00E75587">
            <w:pPr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r w:rsidRPr="00E75587">
              <w:rPr>
                <w:rFonts w:ascii="Verdana" w:eastAsia="Times New Roman" w:hAnsi="Verdana" w:cs="Times New Roman"/>
                <w:noProof/>
                <w:color w:val="000000"/>
                <w:sz w:val="25"/>
                <w:szCs w:val="25"/>
              </w:rPr>
              <w:drawing>
                <wp:inline distT="0" distB="0" distL="0" distR="0" wp14:anchorId="0937C01C" wp14:editId="682B5738">
                  <wp:extent cx="1631950" cy="874015"/>
                  <wp:effectExtent l="0" t="0" r="635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956" cy="890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BB6F4A" w14:textId="77777777" w:rsidR="00E75587" w:rsidRPr="00E75587" w:rsidRDefault="00E75587" w:rsidP="00E75587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>Here are two dice.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 </w:t>
            </w:r>
          </w:p>
          <w:p w14:paraId="1EA9558F" w14:textId="169C12C0" w:rsidR="00E75587" w:rsidRPr="00E75587" w:rsidRDefault="00E75587" w:rsidP="00E75587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If you add up the dots on the </w:t>
            </w:r>
            <w:r w:rsidR="00362FFC" w:rsidRPr="00E75587">
              <w:rPr>
                <w:rFonts w:ascii="Comic Sans MS" w:eastAsia="Times New Roman" w:hAnsi="Comic Sans MS" w:cs="Times New Roman"/>
                <w:color w:val="000000"/>
              </w:rPr>
              <w:t>top,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 you'll get </w:t>
            </w:r>
            <w:r w:rsidRPr="00E75587">
              <w:rPr>
                <w:rFonts w:ascii="Comic Sans MS" w:eastAsia="Times New Roman" w:hAnsi="Comic Sans MS" w:cs="Times New Roman"/>
                <w:color w:val="000000"/>
                <w:bdr w:val="none" w:sz="0" w:space="0" w:color="auto" w:frame="1"/>
              </w:rPr>
              <w:t>7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>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 </w:t>
            </w:r>
          </w:p>
          <w:p w14:paraId="165E3345" w14:textId="5EA01086" w:rsidR="000F4937" w:rsidRPr="00E75587" w:rsidRDefault="00E75587" w:rsidP="00E75587">
            <w:pPr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>Find two dice to roll</w:t>
            </w:r>
            <w:r w:rsidR="00DA2156">
              <w:rPr>
                <w:rFonts w:ascii="Comic Sans MS" w:eastAsia="Times New Roman" w:hAnsi="Comic Sans MS" w:cs="Times New Roman"/>
                <w:color w:val="000000"/>
              </w:rPr>
              <w:t xml:space="preserve">. 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>Add the numbers that are on the top.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What other totals could you get if you roll the dice again?</w:t>
            </w:r>
            <w:r w:rsidR="00362FFC" w:rsidRPr="00362FFC">
              <w:rPr>
                <w:rFonts w:ascii="Comic Sans MS" w:eastAsia="Times New Roman" w:hAnsi="Comic Sans MS" w:cs="Times New Roman"/>
                <w:color w:val="000000"/>
              </w:rPr>
              <w:t xml:space="preserve">  Help your child to find all the different combinations.</w:t>
            </w:r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41CABFB" w14:textId="77777777" w:rsidR="007324B9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Shape Hunt</w:t>
            </w:r>
          </w:p>
          <w:p w14:paraId="20673D0A" w14:textId="77777777" w:rsidR="00362FFC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41BA264A" w14:textId="77777777" w:rsidR="00362FFC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517475E6" w14:textId="77777777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605E7D41" w14:textId="5FB9728B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</w:t>
            </w:r>
            <w:r w:rsidR="00DA2156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:</w:t>
            </w:r>
          </w:p>
          <w:p w14:paraId="163EE94C" w14:textId="77777777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4 triangles, 4 squares, 4 rectangles and </w:t>
            </w:r>
            <w:r w:rsidR="00DA2156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circles.</w:t>
            </w:r>
          </w:p>
          <w:p w14:paraId="0A174AF4" w14:textId="3F22F007" w:rsidR="00DA2156" w:rsidRDefault="00DA2156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Did you see any others?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7ADB12AF" w14:textId="4168CB32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6C480E4F" w14:textId="63F79658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    Have a go at these games:</w:t>
            </w:r>
          </w:p>
          <w:p w14:paraId="2C4F8B8E" w14:textId="64FD4D76" w:rsidR="00CF1983" w:rsidRDefault="00655F08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</w:pPr>
            <w:hyperlink r:id="rId8" w:history="1">
              <w:r w:rsidR="00CF1983" w:rsidRPr="00CF1983">
                <w:rPr>
                  <w:color w:val="0000FF"/>
                  <w:u w:val="single"/>
                </w:rPr>
                <w:t>https://www.topmarks.co.uk/ordering-and-sequencing/shape-patterns</w:t>
              </w:r>
            </w:hyperlink>
          </w:p>
          <w:p w14:paraId="345A3119" w14:textId="0B041D85" w:rsidR="00CF1983" w:rsidRDefault="00655F08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</w:pPr>
            <w:hyperlink r:id="rId9" w:history="1">
              <w:r w:rsidR="00CF1983" w:rsidRPr="00CF1983">
                <w:rPr>
                  <w:color w:val="0000FF"/>
                  <w:u w:val="single"/>
                </w:rPr>
                <w:t>https://www.topmarks.co.uk/early-years/shape-monsters</w:t>
              </w:r>
            </w:hyperlink>
          </w:p>
          <w:p w14:paraId="3AA31602" w14:textId="3A5F0C44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5528" w:type="dxa"/>
            <w:shd w:val="clear" w:color="auto" w:fill="BDD6EE" w:themeFill="accent1" w:themeFillTint="66"/>
          </w:tcPr>
          <w:p w14:paraId="5568838D" w14:textId="77777777" w:rsidR="000F4937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4F759F8" w14:textId="77777777" w:rsidR="000A60FB" w:rsidRPr="006D43AC" w:rsidRDefault="000A60FB" w:rsidP="000A60FB">
            <w:pPr>
              <w:rPr>
                <w:rFonts w:ascii="Comic Sans MS" w:hAnsi="Comic Sans MS"/>
                <w:sz w:val="28"/>
                <w:szCs w:val="28"/>
              </w:rPr>
            </w:pPr>
            <w:r w:rsidRPr="006D43AC">
              <w:rPr>
                <w:rFonts w:ascii="Comic Sans MS" w:hAnsi="Comic Sans MS"/>
                <w:sz w:val="28"/>
                <w:szCs w:val="28"/>
              </w:rPr>
              <w:t>Follow the link below to watch a short clip</w:t>
            </w:r>
            <w:r>
              <w:rPr>
                <w:rFonts w:ascii="Comic Sans MS" w:hAnsi="Comic Sans MS"/>
                <w:sz w:val="28"/>
                <w:szCs w:val="28"/>
              </w:rPr>
              <w:t xml:space="preserve"> about 2D shapes and try the activities.</w:t>
            </w:r>
          </w:p>
          <w:p w14:paraId="50437E65" w14:textId="77777777" w:rsidR="000A60FB" w:rsidRDefault="000A60FB" w:rsidP="000A60FB"/>
          <w:p w14:paraId="4854D9E8" w14:textId="77777777" w:rsidR="000A60FB" w:rsidRDefault="00655F08" w:rsidP="000A60FB">
            <w:pPr>
              <w:rPr>
                <w:color w:val="0000FF"/>
                <w:u w:val="single"/>
              </w:rPr>
            </w:pPr>
            <w:hyperlink r:id="rId10" w:history="1">
              <w:r w:rsidR="000A60FB" w:rsidRPr="004D0407">
                <w:rPr>
                  <w:rStyle w:val="Hyperlink"/>
                </w:rPr>
                <w:t>https://www.bbc.co.uk/bitesize/topics/zjv39j6/articles/ztpwdmn</w:t>
              </w:r>
            </w:hyperlink>
          </w:p>
          <w:p w14:paraId="3C50B1F0" w14:textId="4CD1229D" w:rsidR="000F4937" w:rsidRPr="000F4937" w:rsidRDefault="000F4937" w:rsidP="000F493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36A7B8DD" w14:textId="77777777" w:rsidR="009A120B" w:rsidRDefault="009A120B">
      <w:pPr>
        <w:rPr>
          <w:rFonts w:ascii="Comic Sans MS" w:eastAsia="Comic Sans MS" w:hAnsi="Comic Sans MS" w:cs="Comic Sans MS"/>
        </w:rPr>
      </w:pPr>
    </w:p>
    <w:p w14:paraId="516C791D" w14:textId="4D8306C6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02058B">
        <w:rPr>
          <w:rFonts w:ascii="Comic Sans MS" w:eastAsia="Comic Sans MS" w:hAnsi="Comic Sans MS" w:cs="Comic Sans MS"/>
        </w:rPr>
        <w:t>8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1" w:name="_Hlk40207020"/>
      <w:r w:rsidR="000C5E46">
        <w:rPr>
          <w:rFonts w:ascii="Comic Sans MS" w:eastAsia="Comic Sans MS" w:hAnsi="Comic Sans MS" w:cs="Comic Sans MS"/>
        </w:rPr>
        <w:t xml:space="preserve">Mental Maths Skills and </w:t>
      </w:r>
      <w:r w:rsidR="0002058B">
        <w:rPr>
          <w:rFonts w:ascii="Comic Sans MS" w:eastAsia="Comic Sans MS" w:hAnsi="Comic Sans MS" w:cs="Comic Sans MS"/>
        </w:rPr>
        <w:t>Shape</w:t>
      </w:r>
    </w:p>
    <w:p w14:paraId="54EB5566" w14:textId="450D0A05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550BC">
        <w:rPr>
          <w:rFonts w:ascii="Comic Sans MS" w:eastAsia="Comic Sans MS" w:hAnsi="Comic Sans MS" w:cs="Comic Sans MS"/>
        </w:rPr>
        <w:t xml:space="preserve">Shape Shop - gather items of different shapes.  The ‘customer’ pretends to </w:t>
      </w:r>
      <w:r w:rsidR="009A120B">
        <w:rPr>
          <w:rFonts w:ascii="Comic Sans MS" w:eastAsia="Comic Sans MS" w:hAnsi="Comic Sans MS" w:cs="Comic Sans MS"/>
        </w:rPr>
        <w:t>phone and</w:t>
      </w:r>
      <w:r w:rsidR="004550BC">
        <w:rPr>
          <w:rFonts w:ascii="Comic Sans MS" w:eastAsia="Comic Sans MS" w:hAnsi="Comic Sans MS" w:cs="Comic Sans MS"/>
        </w:rPr>
        <w:t xml:space="preserve"> ask for a shape</w:t>
      </w:r>
      <w:r w:rsidR="009A120B">
        <w:rPr>
          <w:rFonts w:ascii="Comic Sans MS" w:eastAsia="Comic Sans MS" w:hAnsi="Comic Sans MS" w:cs="Comic Sans MS"/>
        </w:rPr>
        <w:t>,</w:t>
      </w:r>
      <w:r w:rsidR="004550BC">
        <w:rPr>
          <w:rFonts w:ascii="Comic Sans MS" w:eastAsia="Comic Sans MS" w:hAnsi="Comic Sans MS" w:cs="Comic Sans MS"/>
        </w:rPr>
        <w:t xml:space="preserve"> and child identifies and collects correct shape.</w:t>
      </w:r>
    </w:p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bookmarkEnd w:id="1"/>
          <w:p w14:paraId="63380EC2" w14:textId="201E77F7" w:rsidR="00CA08AF" w:rsidRPr="009A120B" w:rsidRDefault="00A37E53" w:rsidP="00A37E53">
            <w:pPr>
              <w:rPr>
                <w:rFonts w:ascii="Comic Sans MS" w:eastAsia="Comic Sans MS" w:hAnsi="Comic Sans MS" w:cs="Comic Sans MS"/>
                <w:sz w:val="20"/>
                <w:szCs w:val="20"/>
                <w:u w:val="single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  <w:u w:val="single"/>
              </w:rPr>
              <w:t>https://www.ccboe.com/schools/jenifer/images/pdfs/100Chart.pdf</w:t>
            </w:r>
          </w:p>
          <w:p w14:paraId="238E0DEA" w14:textId="3389F43D" w:rsidR="00A37E53" w:rsidRDefault="00A37E53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Number range 0-20</w:t>
            </w:r>
            <w:r w:rsidR="009A120B"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or 0-50 if ready.</w:t>
            </w:r>
          </w:p>
          <w:p w14:paraId="52E8441D" w14:textId="77777777" w:rsidR="009A120B" w:rsidRDefault="009A120B" w:rsidP="0002058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  <w:p w14:paraId="065C9384" w14:textId="5B6BD571" w:rsidR="00A37E53" w:rsidRPr="009A120B" w:rsidRDefault="00A37E53" w:rsidP="0002058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Link takes you to 100 </w:t>
            </w:r>
            <w:proofErr w:type="gramStart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>square</w:t>
            </w:r>
            <w:proofErr w:type="gramEnd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to support.</w:t>
            </w:r>
          </w:p>
          <w:p w14:paraId="4F2BA541" w14:textId="64EF8622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Adult thinks of a number within this range and gives child clues for them to identify it, for example</w:t>
            </w:r>
          </w:p>
          <w:p w14:paraId="4C0A8714" w14:textId="7497FE4A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greater than the number of pennies in a 20p</w:t>
            </w:r>
          </w:p>
          <w:p w14:paraId="4AECFACF" w14:textId="47E7A1BD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less than the number of pennies in £1.00</w:t>
            </w:r>
          </w:p>
          <w:p w14:paraId="005EC14D" w14:textId="2665F95B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an odd</w:t>
            </w:r>
            <w:r w:rsidR="009A120B">
              <w:rPr>
                <w:rFonts w:ascii="Comic Sans MS" w:hAnsi="Comic Sans MS"/>
                <w:sz w:val="20"/>
                <w:szCs w:val="20"/>
              </w:rPr>
              <w:t>/even</w:t>
            </w:r>
            <w:r w:rsidRPr="009A120B">
              <w:rPr>
                <w:rFonts w:ascii="Comic Sans MS" w:hAnsi="Comic Sans MS"/>
                <w:sz w:val="20"/>
                <w:szCs w:val="20"/>
              </w:rPr>
              <w:t xml:space="preserve"> number</w:t>
            </w:r>
          </w:p>
          <w:p w14:paraId="4E2A623E" w14:textId="77777777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If you count by 5’s you say the number.</w:t>
            </w:r>
          </w:p>
          <w:p w14:paraId="0D0E5A4E" w14:textId="5951865B" w:rsidR="00A37E53" w:rsidRPr="00DA2156" w:rsidRDefault="00A37E53" w:rsidP="00DA2156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sum of the digits is</w:t>
            </w:r>
            <w:r w:rsidR="009A120B">
              <w:rPr>
                <w:rFonts w:ascii="Comic Sans MS" w:hAnsi="Comic Sans MS"/>
                <w:sz w:val="20"/>
                <w:szCs w:val="20"/>
              </w:rPr>
              <w:t>………….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43766EE3" w14:textId="01A03579" w:rsidR="00CD5048" w:rsidRDefault="00CD5048" w:rsidP="00CD504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With support, read the game instructions and play.  Discuss how you counted the items in the picture.  Did you do it 1 by 1, or was there another way?</w:t>
            </w:r>
          </w:p>
          <w:p w14:paraId="7A300353" w14:textId="1EFC72FA" w:rsidR="00CD5048" w:rsidRDefault="00CD5048" w:rsidP="00CD504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4C95E3C" w14:textId="4DD757D6" w:rsidR="00DA2156" w:rsidRPr="00DA2156" w:rsidRDefault="00655F08" w:rsidP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1" w:history="1">
              <w:r w:rsidR="00CD5048" w:rsidRPr="00CD5048">
                <w:rPr>
                  <w:color w:val="0000FF"/>
                  <w:u w:val="single"/>
                </w:rPr>
                <w:t>https://nrich.maths.org/14404</w:t>
              </w:r>
            </w:hyperlink>
          </w:p>
        </w:tc>
        <w:tc>
          <w:tcPr>
            <w:tcW w:w="4476" w:type="dxa"/>
            <w:shd w:val="clear" w:color="auto" w:fill="DEEAF6" w:themeFill="accent1" w:themeFillTint="33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15B547" w14:textId="366EEB1A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DA2156">
              <w:rPr>
                <w:rFonts w:ascii="Comic Sans MS" w:eastAsia="Comic Sans MS" w:hAnsi="Comic Sans MS" w:cs="Comic Sans MS"/>
                <w:sz w:val="28"/>
                <w:szCs w:val="28"/>
              </w:rPr>
              <w:t>Four dice</w:t>
            </w:r>
          </w:p>
          <w:p w14:paraId="7DC77389" w14:textId="77777777" w:rsidR="000827A0" w:rsidRDefault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E75587">
              <w:rPr>
                <w:rFonts w:ascii="Verdana" w:eastAsia="Times New Roman" w:hAnsi="Verdana" w:cs="Times New Roman"/>
                <w:noProof/>
                <w:color w:val="000000"/>
                <w:sz w:val="25"/>
                <w:szCs w:val="25"/>
              </w:rPr>
              <w:drawing>
                <wp:inline distT="0" distB="0" distL="0" distR="0" wp14:anchorId="73E332A7" wp14:editId="6E1B1F09">
                  <wp:extent cx="1631950" cy="874015"/>
                  <wp:effectExtent l="0" t="0" r="6350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956" cy="890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5A874E" w14:textId="77777777" w:rsidR="00DA2156" w:rsidRDefault="00DA2156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Find </w:t>
            </w:r>
            <w:r>
              <w:rPr>
                <w:rFonts w:ascii="Comic Sans MS" w:eastAsia="Times New Roman" w:hAnsi="Comic Sans MS" w:cs="Times New Roman"/>
                <w:color w:val="000000"/>
              </w:rPr>
              <w:t>four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 dice to roll. Add the numbers that are on the top.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What other totals could you get if you roll the dice again?</w:t>
            </w:r>
            <w:r w:rsidRPr="00362FFC">
              <w:rPr>
                <w:rFonts w:ascii="Comic Sans MS" w:eastAsia="Times New Roman" w:hAnsi="Comic Sans MS" w:cs="Times New Roman"/>
                <w:color w:val="000000"/>
              </w:rPr>
              <w:t xml:space="preserve">  </w:t>
            </w:r>
          </w:p>
          <w:p w14:paraId="0E6B8EC6" w14:textId="1E2FEB17" w:rsidR="00DA2156" w:rsidRDefault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362FFC">
              <w:rPr>
                <w:rFonts w:ascii="Comic Sans MS" w:eastAsia="Times New Roman" w:hAnsi="Comic Sans MS" w:cs="Times New Roman"/>
                <w:color w:val="000000"/>
              </w:rPr>
              <w:t>Help your child to find all the different combinations.</w:t>
            </w: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55068D87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Shape Hunt</w:t>
            </w:r>
          </w:p>
          <w:p w14:paraId="777058D2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2C0C55E5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7047F15A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13030E9F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find:</w:t>
            </w:r>
          </w:p>
          <w:p w14:paraId="7754A63A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triangles, 4 squares, 4 rectangles and 4 circles.</w:t>
            </w:r>
          </w:p>
          <w:p w14:paraId="3C24D929" w14:textId="0579EF51" w:rsidR="000C5E46" w:rsidRPr="000C5E46" w:rsidRDefault="00DA2156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Did you see any others?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0E0AA2AA" w14:textId="77777777" w:rsidR="00CA08AF" w:rsidRDefault="00DA2156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Have a go at these games:</w:t>
            </w:r>
          </w:p>
          <w:p w14:paraId="5EFD2CD5" w14:textId="77777777" w:rsidR="004B669E" w:rsidRDefault="004B669E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245C920" w14:textId="77777777" w:rsidR="004B669E" w:rsidRDefault="00655F08" w:rsidP="0002058B">
            <w:pPr>
              <w:pStyle w:val="ListParagraph"/>
              <w:spacing w:line="256" w:lineRule="auto"/>
            </w:pPr>
            <w:hyperlink r:id="rId12" w:history="1">
              <w:r w:rsidR="004B669E" w:rsidRPr="004B669E">
                <w:rPr>
                  <w:color w:val="0000FF"/>
                  <w:u w:val="single"/>
                </w:rPr>
                <w:t>https://www.ictgames.com/mobilePage/shiftingShapes/index.html</w:t>
              </w:r>
            </w:hyperlink>
            <w:r w:rsidR="004B669E">
              <w:t xml:space="preserve"> </w:t>
            </w:r>
          </w:p>
          <w:p w14:paraId="01302BB2" w14:textId="5F3AD2C3" w:rsidR="004B669E" w:rsidRDefault="004B669E" w:rsidP="0002058B">
            <w:pPr>
              <w:pStyle w:val="ListParagraph"/>
              <w:spacing w:line="256" w:lineRule="auto"/>
            </w:pPr>
            <w:r>
              <w:t xml:space="preserve"> (you can choose 2D or 3D shapes)</w:t>
            </w:r>
          </w:p>
          <w:p w14:paraId="6EB4690A" w14:textId="1A2E9B8C" w:rsidR="004B669E" w:rsidRDefault="004B669E" w:rsidP="0002058B">
            <w:pPr>
              <w:pStyle w:val="ListParagraph"/>
              <w:spacing w:line="256" w:lineRule="auto"/>
            </w:pPr>
          </w:p>
          <w:p w14:paraId="09120787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28E292A5" w14:textId="3624BE01" w:rsidR="004B669E" w:rsidRDefault="00655F08" w:rsidP="0002058B">
            <w:pPr>
              <w:pStyle w:val="ListParagraph"/>
              <w:spacing w:line="256" w:lineRule="auto"/>
            </w:pPr>
            <w:hyperlink r:id="rId13" w:history="1">
              <w:r w:rsidR="004B669E" w:rsidRPr="004B669E">
                <w:rPr>
                  <w:color w:val="0000FF"/>
                  <w:u w:val="single"/>
                </w:rPr>
                <w:t>http://www.learnalberta.ca/content/me3usa/flash/index.html?goLesson=14</w:t>
              </w:r>
            </w:hyperlink>
          </w:p>
          <w:p w14:paraId="58BC5A0D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186E65E6" w14:textId="1EE7F7BF" w:rsidR="004B669E" w:rsidRPr="00DC18AD" w:rsidRDefault="004B669E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5C0F2BAB" w:rsidR="0002058B" w:rsidRDefault="00DB29F1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0F6707EC" w14:textId="77777777" w:rsidR="000A60FB" w:rsidRPr="000A60FB" w:rsidRDefault="000A60FB" w:rsidP="000A60F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A60FB">
              <w:rPr>
                <w:rFonts w:ascii="Comic Sans MS" w:eastAsia="Comic Sans MS" w:hAnsi="Comic Sans MS" w:cs="Comic Sans MS"/>
                <w:sz w:val="28"/>
                <w:szCs w:val="28"/>
              </w:rPr>
              <w:t>Follow the link to watch a short clip about 3D shapes and try out the activities.</w:t>
            </w:r>
          </w:p>
          <w:p w14:paraId="7EA7B216" w14:textId="77777777" w:rsidR="000A60FB" w:rsidRDefault="000A60FB" w:rsidP="000A60F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C008083" w14:textId="0267EF88" w:rsidR="004A5EA7" w:rsidRDefault="00655F08" w:rsidP="000A60FB">
            <w:pPr>
              <w:rPr>
                <w:color w:val="0000FF"/>
                <w:u w:val="single"/>
              </w:rPr>
            </w:pPr>
            <w:hyperlink r:id="rId14" w:history="1">
              <w:r w:rsidR="000A60FB" w:rsidRPr="000A60FB">
                <w:rPr>
                  <w:color w:val="0000FF"/>
                  <w:u w:val="single"/>
                </w:rPr>
                <w:t>https://www.bbc.co.uk/bitesize/topics/zjv39j6/articles/zcsjqty</w:t>
              </w:r>
            </w:hyperlink>
          </w:p>
          <w:p w14:paraId="446261FC" w14:textId="6515CD28" w:rsidR="004A5EA7" w:rsidRPr="004A5EA7" w:rsidRDefault="004A5EA7" w:rsidP="006D43A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20CAC43" w14:textId="3B112FA4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02058B"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 and </w:t>
      </w:r>
      <w:r w:rsidR="0002058B">
        <w:rPr>
          <w:rFonts w:ascii="Comic Sans MS" w:eastAsia="Comic Sans MS" w:hAnsi="Comic Sans MS" w:cs="Comic Sans MS"/>
        </w:rPr>
        <w:t>Shape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155C62D8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550BC">
        <w:rPr>
          <w:rFonts w:ascii="Comic Sans MS" w:eastAsia="Comic Sans MS" w:hAnsi="Comic Sans MS" w:cs="Comic Sans MS"/>
        </w:rPr>
        <w:t>Find items around your home to draw around to create artwork with shapes.  Colour each shape you create with a different colour.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431A3699" w14:textId="1971F969" w:rsidR="00A37E53" w:rsidRPr="00A37E53" w:rsidRDefault="00A37E53" w:rsidP="00A37E53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A37E53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https://www.ccboe.com/schools/jenifer/images/pdfs/100Chart.pdf</w:t>
            </w:r>
          </w:p>
          <w:p w14:paraId="7BE34DDF" w14:textId="77777777" w:rsidR="00D823DD" w:rsidRDefault="00D823DD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268F5D4" w14:textId="0ED1BEDA" w:rsidR="009A120B" w:rsidRDefault="009A120B" w:rsidP="009A120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Number range 0-50, or 0-100 if ready.</w:t>
            </w:r>
          </w:p>
          <w:p w14:paraId="0FAB80B0" w14:textId="77777777" w:rsidR="009A120B" w:rsidRDefault="009A120B" w:rsidP="009A12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  <w:p w14:paraId="41749C08" w14:textId="77777777" w:rsidR="009A120B" w:rsidRPr="009A120B" w:rsidRDefault="009A120B" w:rsidP="009A12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Link takes you to 100 </w:t>
            </w:r>
            <w:proofErr w:type="gramStart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>square</w:t>
            </w:r>
            <w:proofErr w:type="gramEnd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to support.</w:t>
            </w:r>
          </w:p>
          <w:p w14:paraId="3192C350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Adult thinks of a number within this range and gives child clues for them to identify it, for example</w:t>
            </w:r>
          </w:p>
          <w:p w14:paraId="665B96D2" w14:textId="050DA771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 xml:space="preserve">The number is greater than the number of pennies in </w:t>
            </w:r>
            <w:r>
              <w:rPr>
                <w:rFonts w:ascii="Comic Sans MS" w:hAnsi="Comic Sans MS"/>
                <w:sz w:val="20"/>
                <w:szCs w:val="20"/>
              </w:rPr>
              <w:t>86p</w:t>
            </w:r>
          </w:p>
          <w:p w14:paraId="62B5F06C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less than the number of pennies in £1.00</w:t>
            </w:r>
          </w:p>
          <w:p w14:paraId="78D53BEB" w14:textId="5110C8E4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an odd</w:t>
            </w:r>
            <w:r>
              <w:rPr>
                <w:rFonts w:ascii="Comic Sans MS" w:hAnsi="Comic Sans MS"/>
                <w:sz w:val="20"/>
                <w:szCs w:val="20"/>
              </w:rPr>
              <w:t>/even</w:t>
            </w:r>
            <w:r w:rsidRPr="009A120B">
              <w:rPr>
                <w:rFonts w:ascii="Comic Sans MS" w:hAnsi="Comic Sans MS"/>
                <w:sz w:val="20"/>
                <w:szCs w:val="20"/>
              </w:rPr>
              <w:t xml:space="preserve"> number</w:t>
            </w:r>
          </w:p>
          <w:p w14:paraId="27689AA9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If you count by 5’s you say the number.</w:t>
            </w:r>
          </w:p>
          <w:p w14:paraId="73021BA2" w14:textId="0D80F4D6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 xml:space="preserve">The sum of the digits </w:t>
            </w:r>
            <w:r>
              <w:rPr>
                <w:rFonts w:ascii="Comic Sans MS" w:hAnsi="Comic Sans MS"/>
                <w:sz w:val="20"/>
                <w:szCs w:val="20"/>
              </w:rPr>
              <w:t>is…………</w:t>
            </w:r>
          </w:p>
          <w:p w14:paraId="7E0A1A9F" w14:textId="64DFE1B8" w:rsidR="009A120B" w:rsidRPr="00D823DD" w:rsidRDefault="009A120B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43ACA97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35B42C9F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83A771A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B315DB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DC76ADB" w14:textId="25F81E67" w:rsidR="00CA08AF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Read the game instructions and then play.  There are few different ways to explore this game:</w:t>
            </w:r>
          </w:p>
          <w:p w14:paraId="7F153FD3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5D4FA6E" w14:textId="28DD24FD" w:rsidR="00CD5048" w:rsidRDefault="00655F0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5" w:history="1">
              <w:r w:rsidR="00CD5048" w:rsidRPr="00CD5048">
                <w:rPr>
                  <w:color w:val="0000FF"/>
                  <w:u w:val="single"/>
                </w:rPr>
                <w:t>https://nrich.maths.org/7431</w:t>
              </w:r>
            </w:hyperlink>
          </w:p>
        </w:tc>
        <w:tc>
          <w:tcPr>
            <w:tcW w:w="5103" w:type="dxa"/>
            <w:shd w:val="clear" w:color="auto" w:fill="DEEAF6" w:themeFill="accent1" w:themeFillTint="33"/>
          </w:tcPr>
          <w:p w14:paraId="757671F1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b/>
                <w:bCs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b/>
                <w:bCs/>
                <w:sz w:val="24"/>
                <w:szCs w:val="24"/>
              </w:rPr>
              <w:t>Biscuit Decorations</w:t>
            </w:r>
          </w:p>
          <w:p w14:paraId="3587879D" w14:textId="5BC3FCE6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Andrew decorated 20 biscuits to take to a party.</w:t>
            </w:r>
          </w:p>
          <w:p w14:paraId="2B6A741E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He lined them up and put icing on every second biscuit.</w:t>
            </w:r>
          </w:p>
          <w:p w14:paraId="2DF573D3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Then he put a cherry on every third biscuit.</w:t>
            </w:r>
          </w:p>
          <w:p w14:paraId="3C691FB9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Then he put a chocolate button on every fourth biscuit.</w:t>
            </w:r>
          </w:p>
          <w:p w14:paraId="27F2CD48" w14:textId="09F041D9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So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there was nothing on the first biscuit.</w:t>
            </w:r>
          </w:p>
          <w:p w14:paraId="28BA0B2A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How many other biscuits had no decoration? Did any biscuits get all three decorations?</w:t>
            </w:r>
          </w:p>
          <w:p w14:paraId="044B1318" w14:textId="34BF6863" w:rsidR="00DA2156" w:rsidRPr="00DA2156" w:rsidRDefault="00DA2156" w:rsidP="00DA215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60A35811" wp14:editId="6433DD58">
                  <wp:extent cx="869950" cy="482600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CDAA0C" w14:textId="566A49AB" w:rsidR="00A07F5D" w:rsidRPr="00A07F5D" w:rsidRDefault="00A07F5D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5F4A543" w14:textId="77777777" w:rsidR="00CA08AF" w:rsidRDefault="00CA08AF" w:rsidP="0002058B">
            <w:pPr>
              <w:spacing w:before="40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107E265" w14:textId="2C20126B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3D Shape Hunt</w:t>
            </w:r>
          </w:p>
          <w:p w14:paraId="16850D78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1E2598E3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236703B9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find:</w:t>
            </w:r>
          </w:p>
          <w:p w14:paraId="4206A015" w14:textId="39E48430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cylinders, 4 cuboids, 4 cubes and 4 cubes.</w:t>
            </w:r>
          </w:p>
          <w:p w14:paraId="6D7E3E4E" w14:textId="7D575A9F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Can you find a cone or triangular prism anywhere?</w:t>
            </w:r>
          </w:p>
        </w:tc>
        <w:tc>
          <w:tcPr>
            <w:tcW w:w="5103" w:type="dxa"/>
            <w:shd w:val="clear" w:color="auto" w:fill="BDD6EE" w:themeFill="accent1" w:themeFillTint="66"/>
          </w:tcPr>
          <w:p w14:paraId="5C1A8E78" w14:textId="77777777" w:rsidR="002218D1" w:rsidRDefault="002218D1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3B7E1CA" w14:textId="77777777" w:rsidR="00DA2156" w:rsidRDefault="00DA2156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Have a go at these games:</w:t>
            </w:r>
          </w:p>
          <w:p w14:paraId="5D350F9A" w14:textId="77777777" w:rsidR="004B669E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01DC702" w14:textId="3008FAB8" w:rsidR="004B669E" w:rsidRDefault="00655F08" w:rsidP="0002058B">
            <w:pPr>
              <w:spacing w:line="276" w:lineRule="auto"/>
              <w:jc w:val="center"/>
            </w:pPr>
            <w:hyperlink r:id="rId17" w:history="1">
              <w:r w:rsidR="004B669E" w:rsidRPr="004B669E">
                <w:rPr>
                  <w:color w:val="0000FF"/>
                  <w:u w:val="single"/>
                </w:rPr>
                <w:t>https://www.topmarks.co.uk/Flash.aspx?a=activity20</w:t>
              </w:r>
            </w:hyperlink>
          </w:p>
          <w:p w14:paraId="63874161" w14:textId="56E41817" w:rsidR="004B669E" w:rsidRDefault="004B669E" w:rsidP="0002058B">
            <w:pPr>
              <w:spacing w:line="276" w:lineRule="auto"/>
              <w:jc w:val="center"/>
            </w:pPr>
          </w:p>
          <w:p w14:paraId="077D1774" w14:textId="4418282A" w:rsidR="004B669E" w:rsidRDefault="00655F08" w:rsidP="0002058B">
            <w:pPr>
              <w:spacing w:line="276" w:lineRule="auto"/>
              <w:jc w:val="center"/>
            </w:pPr>
            <w:hyperlink r:id="rId18" w:history="1">
              <w:r w:rsidR="004B669E" w:rsidRPr="004B669E">
                <w:rPr>
                  <w:color w:val="0000FF"/>
                  <w:u w:val="single"/>
                </w:rPr>
                <w:t>https://www.ictgames.com/mobilePage/shiftingShapes/index.html</w:t>
              </w:r>
            </w:hyperlink>
            <w:r w:rsidR="004B669E">
              <w:t xml:space="preserve"> (select 3D shapes)</w:t>
            </w:r>
          </w:p>
          <w:p w14:paraId="6DC99B90" w14:textId="6A61C804" w:rsidR="004B669E" w:rsidRDefault="004B669E" w:rsidP="0002058B">
            <w:pPr>
              <w:spacing w:line="276" w:lineRule="auto"/>
              <w:jc w:val="center"/>
            </w:pPr>
          </w:p>
          <w:p w14:paraId="44432016" w14:textId="5E32D5A4" w:rsidR="004B669E" w:rsidRDefault="00655F08" w:rsidP="0002058B">
            <w:pPr>
              <w:spacing w:line="276" w:lineRule="auto"/>
              <w:jc w:val="center"/>
            </w:pPr>
            <w:hyperlink r:id="rId19" w:history="1">
              <w:r w:rsidR="004B669E" w:rsidRPr="004B669E">
                <w:rPr>
                  <w:color w:val="0000FF"/>
                  <w:u w:val="single"/>
                </w:rPr>
                <w:t>https://mathsframe.co.uk/en/resources/resource/115/sorting_3d_shapes_on_a_venn_diagram#</w:t>
              </w:r>
            </w:hyperlink>
          </w:p>
          <w:p w14:paraId="4353EFE9" w14:textId="06279816" w:rsidR="004B669E" w:rsidRDefault="004B669E" w:rsidP="0002058B">
            <w:pPr>
              <w:spacing w:line="276" w:lineRule="auto"/>
              <w:jc w:val="center"/>
            </w:pPr>
          </w:p>
          <w:p w14:paraId="380240AF" w14:textId="77777777" w:rsidR="004B669E" w:rsidRDefault="004B669E" w:rsidP="0002058B">
            <w:pPr>
              <w:spacing w:line="276" w:lineRule="auto"/>
              <w:jc w:val="center"/>
            </w:pPr>
          </w:p>
          <w:p w14:paraId="39CB88E8" w14:textId="6ECBEBB1" w:rsidR="004B669E" w:rsidRPr="00A3554F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6F20FF7E" w14:textId="58E0F02F" w:rsidR="0002058B" w:rsidRPr="00A3554F" w:rsidRDefault="00C0520F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ixajgi6s6f7b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 </w:t>
            </w:r>
          </w:p>
          <w:p w14:paraId="5D746DBF" w14:textId="7D6C3E3E" w:rsidR="000A60FB" w:rsidRPr="000A60FB" w:rsidRDefault="000A60FB" w:rsidP="000A60F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A60FB">
              <w:rPr>
                <w:rFonts w:ascii="Comic Sans MS" w:eastAsia="Comic Sans MS" w:hAnsi="Comic Sans MS" w:cs="Comic Sans MS"/>
                <w:sz w:val="24"/>
                <w:szCs w:val="24"/>
              </w:rPr>
              <w:t>Follow the link to watch a short clip about the properties of 3D shapes and try out the activities.</w:t>
            </w:r>
          </w:p>
          <w:p w14:paraId="4880926F" w14:textId="77777777" w:rsidR="000A60FB" w:rsidRDefault="000A60FB" w:rsidP="002D2476"/>
          <w:p w14:paraId="6A9A87D9" w14:textId="77777777" w:rsidR="000A60FB" w:rsidRDefault="00655F08" w:rsidP="002D2476">
            <w:pPr>
              <w:rPr>
                <w:color w:val="0000FF"/>
                <w:u w:val="single"/>
              </w:rPr>
            </w:pPr>
            <w:hyperlink r:id="rId20" w:history="1">
              <w:r w:rsidR="000A60FB" w:rsidRPr="004D0407">
                <w:rPr>
                  <w:rStyle w:val="Hyperlink"/>
                </w:rPr>
                <w:t>https://www.bbc.co.uk/bitesize/topics/zjv39j6/articles/zgqpk2p</w:t>
              </w:r>
            </w:hyperlink>
          </w:p>
          <w:p w14:paraId="39A8B0BE" w14:textId="77777777" w:rsidR="000A60FB" w:rsidRDefault="000A60FB" w:rsidP="002D2476">
            <w:pPr>
              <w:rPr>
                <w:color w:val="0000FF"/>
                <w:u w:val="single"/>
              </w:rPr>
            </w:pPr>
          </w:p>
          <w:p w14:paraId="77D932B4" w14:textId="77777777" w:rsidR="000A60FB" w:rsidRDefault="000A60FB" w:rsidP="002D2476">
            <w:pPr>
              <w:rPr>
                <w:rFonts w:ascii="Comic Sans MS" w:hAnsi="Comic Sans MS"/>
                <w:sz w:val="24"/>
                <w:szCs w:val="24"/>
              </w:rPr>
            </w:pPr>
            <w:r w:rsidRPr="000A60FB">
              <w:rPr>
                <w:rFonts w:ascii="Comic Sans MS" w:hAnsi="Comic Sans MS"/>
                <w:sz w:val="24"/>
                <w:szCs w:val="24"/>
              </w:rPr>
              <w:t>Learn about polygon shape family</w:t>
            </w:r>
            <w:proofErr w:type="gramStart"/>
            <w:r>
              <w:rPr>
                <w:rFonts w:ascii="Comic Sans MS" w:hAnsi="Comic Sans MS"/>
                <w:sz w:val="24"/>
                <w:szCs w:val="24"/>
              </w:rPr>
              <w:t>…..</w:t>
            </w:r>
            <w:proofErr w:type="gramEnd"/>
          </w:p>
          <w:p w14:paraId="4D248933" w14:textId="624AA5A5" w:rsidR="000A60FB" w:rsidRPr="000A60FB" w:rsidRDefault="00655F08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21" w:history="1">
              <w:r w:rsidR="00BB17EA" w:rsidRPr="00BB17EA">
                <w:rPr>
                  <w:color w:val="0000FF"/>
                  <w:u w:val="single"/>
                </w:rPr>
                <w:t>https://www.bbc.co.uk/bitesize/topics/zb84382/articles/z98n4qt</w:t>
              </w:r>
            </w:hyperlink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2058B"/>
    <w:rsid w:val="000456B4"/>
    <w:rsid w:val="000827A0"/>
    <w:rsid w:val="000A0C35"/>
    <w:rsid w:val="000A60FB"/>
    <w:rsid w:val="000C5E46"/>
    <w:rsid w:val="000D300D"/>
    <w:rsid w:val="000D42DD"/>
    <w:rsid w:val="000F4937"/>
    <w:rsid w:val="00135B86"/>
    <w:rsid w:val="00155333"/>
    <w:rsid w:val="00211BC7"/>
    <w:rsid w:val="002218D1"/>
    <w:rsid w:val="002D2476"/>
    <w:rsid w:val="00362FFC"/>
    <w:rsid w:val="003A3D0E"/>
    <w:rsid w:val="003E0946"/>
    <w:rsid w:val="004550BC"/>
    <w:rsid w:val="004A5EA7"/>
    <w:rsid w:val="004B669E"/>
    <w:rsid w:val="004C739D"/>
    <w:rsid w:val="00553667"/>
    <w:rsid w:val="005760EF"/>
    <w:rsid w:val="005C7F79"/>
    <w:rsid w:val="00655F08"/>
    <w:rsid w:val="00667C89"/>
    <w:rsid w:val="00683F4D"/>
    <w:rsid w:val="006A5770"/>
    <w:rsid w:val="006D43AC"/>
    <w:rsid w:val="007324B9"/>
    <w:rsid w:val="0074352B"/>
    <w:rsid w:val="00793054"/>
    <w:rsid w:val="00797A9D"/>
    <w:rsid w:val="007A6937"/>
    <w:rsid w:val="007E6D4E"/>
    <w:rsid w:val="00883CB8"/>
    <w:rsid w:val="00904E39"/>
    <w:rsid w:val="00936921"/>
    <w:rsid w:val="009A120B"/>
    <w:rsid w:val="009E4F2A"/>
    <w:rsid w:val="00A07F5D"/>
    <w:rsid w:val="00A338D0"/>
    <w:rsid w:val="00A3554F"/>
    <w:rsid w:val="00A37E53"/>
    <w:rsid w:val="00AA43DB"/>
    <w:rsid w:val="00BB17EA"/>
    <w:rsid w:val="00BB58F4"/>
    <w:rsid w:val="00C0520F"/>
    <w:rsid w:val="00C37A2B"/>
    <w:rsid w:val="00C71B13"/>
    <w:rsid w:val="00CA08AF"/>
    <w:rsid w:val="00CD5048"/>
    <w:rsid w:val="00CF1983"/>
    <w:rsid w:val="00D34D5E"/>
    <w:rsid w:val="00D823DD"/>
    <w:rsid w:val="00D869FB"/>
    <w:rsid w:val="00DA2156"/>
    <w:rsid w:val="00DB29F1"/>
    <w:rsid w:val="00DC18AD"/>
    <w:rsid w:val="00DF47BC"/>
    <w:rsid w:val="00E75587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ordering-and-sequencing/shape-patterns" TargetMode="External"/><Relationship Id="rId13" Type="http://schemas.openxmlformats.org/officeDocument/2006/relationships/hyperlink" Target="http://www.learnalberta.ca/content/me3usa/flash/index.html?goLesson=14" TargetMode="External"/><Relationship Id="rId18" Type="http://schemas.openxmlformats.org/officeDocument/2006/relationships/hyperlink" Target="https://www.ictgames.com/mobilePage/shiftingShapes/index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bbc.co.uk/bitesize/topics/zb84382/articles/z98n4qt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ictgames.com/mobilePage/shiftingShapes/index.html" TargetMode="External"/><Relationship Id="rId17" Type="http://schemas.openxmlformats.org/officeDocument/2006/relationships/hyperlink" Target="https://www.topmarks.co.uk/Flash.aspx?a=activity20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gif"/><Relationship Id="rId20" Type="http://schemas.openxmlformats.org/officeDocument/2006/relationships/hyperlink" Target="https://www.bbc.co.uk/bitesize/topics/zjv39j6/articles/zgqpk2p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nrich.maths.org/7337" TargetMode="External"/><Relationship Id="rId11" Type="http://schemas.openxmlformats.org/officeDocument/2006/relationships/hyperlink" Target="https://nrich.maths.org/1440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rich.maths.org/743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bbc.co.uk/bitesize/topics/zjv39j6/articles/ztpwdmn" TargetMode="External"/><Relationship Id="rId19" Type="http://schemas.openxmlformats.org/officeDocument/2006/relationships/hyperlink" Target="https://mathsframe.co.uk/en/resources/resource/115/sorting_3d_shapes_on_a_venn_diagr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opmarks.co.uk/early-years/shape-monsters" TargetMode="External"/><Relationship Id="rId14" Type="http://schemas.openxmlformats.org/officeDocument/2006/relationships/hyperlink" Target="https://www.bbc.co.uk/bitesize/topics/zjv39j6/articles/zcsjqty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2</cp:revision>
  <dcterms:created xsi:type="dcterms:W3CDTF">2020-05-28T11:27:00Z</dcterms:created>
  <dcterms:modified xsi:type="dcterms:W3CDTF">2020-05-28T11:27:00Z</dcterms:modified>
</cp:coreProperties>
</file>